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2C0" w:rsidRPr="00FE6441" w:rsidRDefault="00A052C0" w:rsidP="00A052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441">
        <w:rPr>
          <w:rFonts w:ascii="Times New Roman" w:hAnsi="Times New Roman" w:cs="Times New Roman"/>
          <w:b/>
          <w:sz w:val="28"/>
          <w:szCs w:val="28"/>
        </w:rPr>
        <w:t>ZESTAWIENIE ZAJĘĆ W RAMACH POMOCY PSYCHOLOGICZNO-PEDAGOGICZNEJ                                     W ROKU SZKOLNUM 202</w:t>
      </w:r>
      <w:r w:rsidR="00964CD4" w:rsidRPr="00FE6441">
        <w:rPr>
          <w:rFonts w:ascii="Times New Roman" w:hAnsi="Times New Roman" w:cs="Times New Roman"/>
          <w:b/>
          <w:sz w:val="28"/>
          <w:szCs w:val="28"/>
        </w:rPr>
        <w:t>6</w:t>
      </w:r>
      <w:r w:rsidRPr="00FE6441">
        <w:rPr>
          <w:rFonts w:ascii="Times New Roman" w:hAnsi="Times New Roman" w:cs="Times New Roman"/>
          <w:b/>
          <w:sz w:val="28"/>
          <w:szCs w:val="28"/>
        </w:rPr>
        <w:t>/202</w:t>
      </w:r>
      <w:r w:rsidR="00964CD4" w:rsidRPr="00FE6441">
        <w:rPr>
          <w:rFonts w:ascii="Times New Roman" w:hAnsi="Times New Roman" w:cs="Times New Roman"/>
          <w:b/>
          <w:sz w:val="28"/>
          <w:szCs w:val="28"/>
        </w:rPr>
        <w:t>7</w:t>
      </w:r>
    </w:p>
    <w:tbl>
      <w:tblPr>
        <w:tblStyle w:val="Tabela-Siatka"/>
        <w:tblW w:w="1573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5813"/>
        <w:gridCol w:w="3969"/>
        <w:gridCol w:w="992"/>
        <w:gridCol w:w="1559"/>
        <w:gridCol w:w="992"/>
        <w:gridCol w:w="709"/>
        <w:gridCol w:w="1135"/>
      </w:tblGrid>
      <w:tr w:rsidR="00C23E42" w:rsidRPr="00FE6441" w:rsidTr="002F0149">
        <w:tc>
          <w:tcPr>
            <w:tcW w:w="567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</w:rPr>
            </w:pPr>
            <w:r w:rsidRPr="00FE6441"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</w:rPr>
            </w:pPr>
            <w:r w:rsidRPr="00FE6441">
              <w:rPr>
                <w:rFonts w:ascii="Times New Roman" w:hAnsi="Times New Roman" w:cs="Times New Roman"/>
                <w:b/>
              </w:rPr>
              <w:t>NAZWA ZAJĘĆ</w:t>
            </w:r>
          </w:p>
        </w:tc>
        <w:tc>
          <w:tcPr>
            <w:tcW w:w="3969" w:type="dxa"/>
          </w:tcPr>
          <w:p w:rsidR="00C23E42" w:rsidRPr="00FE6441" w:rsidRDefault="00C23E42" w:rsidP="009757B9">
            <w:pPr>
              <w:rPr>
                <w:rFonts w:ascii="Times New Roman" w:hAnsi="Times New Roman" w:cs="Times New Roman"/>
                <w:b/>
              </w:rPr>
            </w:pPr>
            <w:r w:rsidRPr="00FE6441">
              <w:rPr>
                <w:rFonts w:ascii="Times New Roman" w:hAnsi="Times New Roman" w:cs="Times New Roman"/>
                <w:b/>
              </w:rPr>
              <w:t xml:space="preserve">IMIĘ I NAZWISKO </w:t>
            </w:r>
            <w:r w:rsidR="009757B9" w:rsidRPr="00FE6441">
              <w:rPr>
                <w:rFonts w:ascii="Times New Roman" w:hAnsi="Times New Roman" w:cs="Times New Roman"/>
                <w:b/>
              </w:rPr>
              <w:t>N</w:t>
            </w:r>
            <w:r w:rsidRPr="00FE6441">
              <w:rPr>
                <w:rFonts w:ascii="Times New Roman" w:hAnsi="Times New Roman" w:cs="Times New Roman"/>
                <w:b/>
              </w:rPr>
              <w:t>AUCZYCIELA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6441">
              <w:rPr>
                <w:rFonts w:ascii="Times New Roman" w:hAnsi="Times New Roman" w:cs="Times New Roman"/>
                <w:b/>
                <w:sz w:val="18"/>
                <w:szCs w:val="18"/>
              </w:rPr>
              <w:t>LICZBA GODZ.</w:t>
            </w:r>
          </w:p>
        </w:tc>
        <w:tc>
          <w:tcPr>
            <w:tcW w:w="155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6441">
              <w:rPr>
                <w:rFonts w:ascii="Times New Roman" w:hAnsi="Times New Roman" w:cs="Times New Roman"/>
                <w:b/>
                <w:sz w:val="18"/>
                <w:szCs w:val="18"/>
              </w:rPr>
              <w:t>DZIEŃ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6441">
              <w:rPr>
                <w:rFonts w:ascii="Times New Roman" w:hAnsi="Times New Roman" w:cs="Times New Roman"/>
                <w:b/>
                <w:sz w:val="18"/>
                <w:szCs w:val="18"/>
              </w:rPr>
              <w:t>LEKCJA</w:t>
            </w:r>
          </w:p>
        </w:tc>
        <w:tc>
          <w:tcPr>
            <w:tcW w:w="70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6441">
              <w:rPr>
                <w:rFonts w:ascii="Times New Roman" w:hAnsi="Times New Roman" w:cs="Times New Roman"/>
                <w:b/>
                <w:sz w:val="18"/>
                <w:szCs w:val="18"/>
              </w:rPr>
              <w:t>SALA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6441">
              <w:rPr>
                <w:rFonts w:ascii="Times New Roman" w:hAnsi="Times New Roman" w:cs="Times New Roman"/>
                <w:b/>
                <w:sz w:val="18"/>
                <w:szCs w:val="18"/>
              </w:rPr>
              <w:t>UWAGI</w:t>
            </w:r>
          </w:p>
        </w:tc>
      </w:tr>
      <w:tr w:rsidR="00C23E42" w:rsidRPr="00FE6441" w:rsidTr="002F0149">
        <w:tc>
          <w:tcPr>
            <w:tcW w:w="567" w:type="dxa"/>
            <w:vMerge w:val="restart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 w:val="restart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Język polski dla obcokrajowców</w:t>
            </w:r>
          </w:p>
        </w:tc>
        <w:tc>
          <w:tcPr>
            <w:tcW w:w="3969" w:type="dxa"/>
            <w:vMerge w:val="restart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ALEKSANDRA HEPNER-ZAJĄC</w:t>
            </w:r>
          </w:p>
        </w:tc>
        <w:tc>
          <w:tcPr>
            <w:tcW w:w="992" w:type="dxa"/>
            <w:vMerge w:val="restart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23E42" w:rsidRPr="00FE6441" w:rsidRDefault="0009422E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23E42" w:rsidRPr="00FE6441" w:rsidRDefault="0009422E" w:rsidP="00094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23E42" w:rsidRPr="00FE6441" w:rsidRDefault="00C23E42" w:rsidP="009D61A2">
            <w:pPr>
              <w:tabs>
                <w:tab w:val="center" w:pos="123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dydaktyczno-wyrównawcze z języka angielskiego/języka niemieckiego</w:t>
            </w:r>
          </w:p>
        </w:tc>
        <w:tc>
          <w:tcPr>
            <w:tcW w:w="3969" w:type="dxa"/>
          </w:tcPr>
          <w:p w:rsidR="00C23E42" w:rsidRPr="00FE6441" w:rsidRDefault="00C23E42" w:rsidP="000E4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r w:rsidR="000E4837">
              <w:rPr>
                <w:rFonts w:ascii="Times New Roman" w:hAnsi="Times New Roman" w:cs="Times New Roman"/>
                <w:sz w:val="24"/>
                <w:szCs w:val="24"/>
              </w:rPr>
              <w:t>TARZYNA MAŁEK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C23E42" w:rsidP="00FC3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23E42" w:rsidRPr="00FE6441" w:rsidRDefault="000E4837" w:rsidP="000E4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C23E42" w:rsidP="006D3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34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dydaktyczno-wyrównawcze z języka polskiego</w:t>
            </w:r>
          </w:p>
        </w:tc>
        <w:tc>
          <w:tcPr>
            <w:tcW w:w="396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ALEKSANDRA HEPNER-ZAJĄC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09422E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992" w:type="dxa"/>
          </w:tcPr>
          <w:p w:rsidR="00C23E42" w:rsidRPr="00FE6441" w:rsidRDefault="0009422E" w:rsidP="00094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7B9" w:rsidRPr="00FE6441" w:rsidTr="002F0149">
        <w:tc>
          <w:tcPr>
            <w:tcW w:w="567" w:type="dxa"/>
            <w:vMerge w:val="restart"/>
          </w:tcPr>
          <w:p w:rsidR="009757B9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757B9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  <w:vMerge w:val="restart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dydaktyczno-wyrównawcze z języka polskiego</w:t>
            </w:r>
          </w:p>
        </w:tc>
        <w:tc>
          <w:tcPr>
            <w:tcW w:w="3969" w:type="dxa"/>
            <w:vMerge w:val="restart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ADRIANA WRĘCZYCKA</w:t>
            </w:r>
          </w:p>
        </w:tc>
        <w:tc>
          <w:tcPr>
            <w:tcW w:w="992" w:type="dxa"/>
            <w:vMerge w:val="restart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9757B9" w:rsidRPr="00FE6441" w:rsidRDefault="009757B9" w:rsidP="00C23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  <w:vMerge w:val="restart"/>
          </w:tcPr>
          <w:p w:rsidR="009757B9" w:rsidRPr="00FE6441" w:rsidRDefault="009757B9" w:rsidP="00975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co 2 tyg.</w:t>
            </w:r>
          </w:p>
        </w:tc>
      </w:tr>
      <w:tr w:rsidR="009757B9" w:rsidRPr="00FE6441" w:rsidTr="002F0149">
        <w:tc>
          <w:tcPr>
            <w:tcW w:w="567" w:type="dxa"/>
            <w:vMerge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757B9" w:rsidRPr="00FE6441" w:rsidRDefault="009757B9" w:rsidP="00C23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992" w:type="dxa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  <w:vMerge/>
          </w:tcPr>
          <w:p w:rsidR="009757B9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dydaktyczno-wyrównawcze z matematyki</w:t>
            </w:r>
          </w:p>
        </w:tc>
        <w:tc>
          <w:tcPr>
            <w:tcW w:w="396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ANDRZEJ  MACHNIK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dydaktyczno-wyrównawcze z matematyki</w:t>
            </w:r>
          </w:p>
        </w:tc>
        <w:tc>
          <w:tcPr>
            <w:tcW w:w="3969" w:type="dxa"/>
          </w:tcPr>
          <w:p w:rsidR="00C23E42" w:rsidRPr="00FE6441" w:rsidRDefault="00C23E42" w:rsidP="00964CD4">
            <w:pPr>
              <w:rPr>
                <w:rFonts w:ascii="Times New Roman" w:hAnsi="Times New Roman" w:cs="Times New Roman"/>
              </w:rPr>
            </w:pPr>
            <w:r w:rsidRPr="00FE6441">
              <w:rPr>
                <w:rFonts w:ascii="Times New Roman" w:hAnsi="Times New Roman" w:cs="Times New Roman"/>
              </w:rPr>
              <w:t>KATARZYNA SZAFIROWICZ-POLOK</w:t>
            </w:r>
          </w:p>
        </w:tc>
        <w:tc>
          <w:tcPr>
            <w:tcW w:w="992" w:type="dxa"/>
          </w:tcPr>
          <w:p w:rsidR="00C23E42" w:rsidRPr="00FE6441" w:rsidRDefault="00C23E42" w:rsidP="00964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dydaktyczno-wyrównawcze z matematyki</w:t>
            </w:r>
          </w:p>
        </w:tc>
        <w:tc>
          <w:tcPr>
            <w:tcW w:w="3969" w:type="dxa"/>
          </w:tcPr>
          <w:p w:rsidR="00C23E42" w:rsidRPr="00FE6441" w:rsidRDefault="00C23E42" w:rsidP="00964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MAGDALENA LABOCHA</w:t>
            </w:r>
          </w:p>
        </w:tc>
        <w:tc>
          <w:tcPr>
            <w:tcW w:w="992" w:type="dxa"/>
          </w:tcPr>
          <w:p w:rsidR="00C23E42" w:rsidRPr="00FE6441" w:rsidRDefault="009757B9" w:rsidP="00964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korekcyjno-kompensacyjne</w:t>
            </w:r>
          </w:p>
        </w:tc>
        <w:tc>
          <w:tcPr>
            <w:tcW w:w="396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PATRYCJA HARABAS-SKOLIK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rPr>
          <w:trHeight w:val="270"/>
        </w:trPr>
        <w:tc>
          <w:tcPr>
            <w:tcW w:w="567" w:type="dxa"/>
          </w:tcPr>
          <w:p w:rsidR="00C23E42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23E42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korekcyjno-kompensacyjne TR kl. I-III</w:t>
            </w:r>
          </w:p>
        </w:tc>
        <w:tc>
          <w:tcPr>
            <w:tcW w:w="396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 xml:space="preserve">PATRYCJA HARABAS-SKOLIK 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rPr>
          <w:trHeight w:val="270"/>
        </w:trPr>
        <w:tc>
          <w:tcPr>
            <w:tcW w:w="567" w:type="dxa"/>
          </w:tcPr>
          <w:p w:rsidR="00C23E42" w:rsidRPr="00FE6441" w:rsidRDefault="00300EAD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korekcyjno-kompensacyjne TUS kl. IV-VIII</w:t>
            </w:r>
          </w:p>
        </w:tc>
        <w:tc>
          <w:tcPr>
            <w:tcW w:w="396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JOLANTA MILEWSKA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rPr>
          <w:trHeight w:val="270"/>
        </w:trPr>
        <w:tc>
          <w:tcPr>
            <w:tcW w:w="567" w:type="dxa"/>
            <w:vMerge w:val="restart"/>
          </w:tcPr>
          <w:p w:rsidR="00C23E42" w:rsidRPr="00FE6441" w:rsidRDefault="00C23E42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  <w:vMerge w:val="restart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rozwijające kompetencje emocjonalno-społeczne</w:t>
            </w:r>
          </w:p>
        </w:tc>
        <w:tc>
          <w:tcPr>
            <w:tcW w:w="3969" w:type="dxa"/>
            <w:vMerge w:val="restart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JOLANTA MILEWSKA</w:t>
            </w:r>
          </w:p>
        </w:tc>
        <w:tc>
          <w:tcPr>
            <w:tcW w:w="992" w:type="dxa"/>
            <w:vMerge w:val="restart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rPr>
          <w:trHeight w:val="270"/>
        </w:trPr>
        <w:tc>
          <w:tcPr>
            <w:tcW w:w="567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23E42" w:rsidRPr="00FE6441" w:rsidRDefault="009757B9" w:rsidP="00975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C23E42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rozwijające umiejętności uczenia się</w:t>
            </w:r>
          </w:p>
        </w:tc>
        <w:tc>
          <w:tcPr>
            <w:tcW w:w="396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JOLANTA MILEWSKA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932919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919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23E42" w:rsidRPr="00FE6441" w:rsidRDefault="009757B9" w:rsidP="00B51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C23E42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rozwijające uzdolnienia - artystyczne</w:t>
            </w:r>
          </w:p>
        </w:tc>
        <w:tc>
          <w:tcPr>
            <w:tcW w:w="3969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GRAŻYNA GERHARDS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932919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919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holg</w:t>
            </w:r>
            <w:proofErr w:type="spellEnd"/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C23E42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rozwijające uzdolnienia - język angielski</w:t>
            </w:r>
          </w:p>
        </w:tc>
        <w:tc>
          <w:tcPr>
            <w:tcW w:w="3969" w:type="dxa"/>
          </w:tcPr>
          <w:p w:rsidR="00C23E42" w:rsidRPr="00383A77" w:rsidRDefault="000E4837" w:rsidP="000E4837">
            <w:pPr>
              <w:rPr>
                <w:rFonts w:ascii="Times New Roman" w:hAnsi="Times New Roman" w:cs="Times New Roman"/>
              </w:rPr>
            </w:pPr>
            <w:r w:rsidRPr="00383A77">
              <w:rPr>
                <w:rFonts w:ascii="Times New Roman" w:hAnsi="Times New Roman" w:cs="Times New Roman"/>
              </w:rPr>
              <w:t>IZABELA FAMUŁA-LENCZKIEWICZ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932919" w:rsidRDefault="000E4837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23E42" w:rsidRPr="00FE6441" w:rsidRDefault="000E4837" w:rsidP="000E4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9757B9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E42" w:rsidRPr="00FE6441" w:rsidTr="002F0149">
        <w:tc>
          <w:tcPr>
            <w:tcW w:w="567" w:type="dxa"/>
          </w:tcPr>
          <w:p w:rsidR="00C23E42" w:rsidRPr="00FE6441" w:rsidRDefault="00C23E42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rozwijające uzdolnienia - matematyka</w:t>
            </w:r>
          </w:p>
        </w:tc>
        <w:tc>
          <w:tcPr>
            <w:tcW w:w="3969" w:type="dxa"/>
          </w:tcPr>
          <w:p w:rsidR="00C23E42" w:rsidRPr="00FE6441" w:rsidRDefault="003F0A2B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MAGDALENA LABOCHA</w:t>
            </w:r>
          </w:p>
        </w:tc>
        <w:tc>
          <w:tcPr>
            <w:tcW w:w="992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23E42" w:rsidRPr="00932919" w:rsidRDefault="003F0A2B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919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992" w:type="dxa"/>
          </w:tcPr>
          <w:p w:rsidR="00C23E42" w:rsidRPr="00FE6441" w:rsidRDefault="00C015BB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23E42" w:rsidRPr="00FE6441" w:rsidRDefault="00C015BB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5" w:type="dxa"/>
          </w:tcPr>
          <w:p w:rsidR="00C23E42" w:rsidRPr="00FE6441" w:rsidRDefault="00C23E42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A2B" w:rsidRPr="00FE6441" w:rsidTr="002F0149">
        <w:tc>
          <w:tcPr>
            <w:tcW w:w="567" w:type="dxa"/>
          </w:tcPr>
          <w:p w:rsidR="003F0A2B" w:rsidRPr="00FE6441" w:rsidRDefault="003F0A2B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rozwijające uzdolnienia – szachy</w:t>
            </w:r>
          </w:p>
        </w:tc>
        <w:tc>
          <w:tcPr>
            <w:tcW w:w="3969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 xml:space="preserve">ANDRZEJ  MACHNIK </w:t>
            </w:r>
          </w:p>
        </w:tc>
        <w:tc>
          <w:tcPr>
            <w:tcW w:w="992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3F0A2B" w:rsidRPr="00932919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919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992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5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A2B" w:rsidRPr="00FE6441" w:rsidTr="002F0149">
        <w:tc>
          <w:tcPr>
            <w:tcW w:w="567" w:type="dxa"/>
          </w:tcPr>
          <w:p w:rsidR="003F0A2B" w:rsidRPr="00FE6441" w:rsidRDefault="003F0A2B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EAD"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</w:tcPr>
          <w:p w:rsidR="003F0A2B" w:rsidRPr="00FE6441" w:rsidRDefault="003F0A2B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 xml:space="preserve">Zajęcia rozwijające uzdolnienia – sportowe </w:t>
            </w:r>
          </w:p>
        </w:tc>
        <w:tc>
          <w:tcPr>
            <w:tcW w:w="3969" w:type="dxa"/>
          </w:tcPr>
          <w:p w:rsidR="003F0A2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ALEKSANDER BRZEZINA</w:t>
            </w:r>
          </w:p>
        </w:tc>
        <w:tc>
          <w:tcPr>
            <w:tcW w:w="992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3F0A2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992" w:type="dxa"/>
          </w:tcPr>
          <w:p w:rsidR="003F0A2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3F0A2B" w:rsidRPr="00FE6441" w:rsidRDefault="00C015BB" w:rsidP="00C01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 xml:space="preserve">hala </w:t>
            </w:r>
          </w:p>
        </w:tc>
        <w:tc>
          <w:tcPr>
            <w:tcW w:w="1135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42"/>
        </w:trPr>
        <w:tc>
          <w:tcPr>
            <w:tcW w:w="567" w:type="dxa"/>
            <w:vMerge w:val="restart"/>
          </w:tcPr>
          <w:p w:rsidR="00C015BB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13" w:type="dxa"/>
            <w:vMerge w:val="restart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Zajęcia logopedyczne</w:t>
            </w:r>
          </w:p>
        </w:tc>
        <w:tc>
          <w:tcPr>
            <w:tcW w:w="3969" w:type="dxa"/>
            <w:vMerge w:val="restart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ALEKSANDRA HEPNER-ZAJĄC</w:t>
            </w:r>
          </w:p>
        </w:tc>
        <w:tc>
          <w:tcPr>
            <w:tcW w:w="992" w:type="dxa"/>
            <w:vMerge w:val="restart"/>
          </w:tcPr>
          <w:p w:rsidR="00C015BB" w:rsidRPr="00FE6441" w:rsidRDefault="00C015BB" w:rsidP="00C01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38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C015BB" w:rsidP="00C01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38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015BB" w:rsidRPr="00FE6441">
              <w:rPr>
                <w:rFonts w:ascii="Times New Roman" w:hAnsi="Times New Roman" w:cs="Times New Roman"/>
                <w:sz w:val="24"/>
                <w:szCs w:val="24"/>
              </w:rPr>
              <w:t>oniedziałek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298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298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015BB" w:rsidRPr="00FE6441">
              <w:rPr>
                <w:rFonts w:ascii="Times New Roman" w:hAnsi="Times New Roman" w:cs="Times New Roman"/>
                <w:sz w:val="24"/>
                <w:szCs w:val="24"/>
              </w:rPr>
              <w:t>oniedziałek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298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69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5BB" w:rsidRPr="00FE6441" w:rsidTr="002F0149">
        <w:trPr>
          <w:trHeight w:val="69"/>
        </w:trPr>
        <w:tc>
          <w:tcPr>
            <w:tcW w:w="567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992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5" w:type="dxa"/>
          </w:tcPr>
          <w:p w:rsidR="00C015BB" w:rsidRPr="00FE6441" w:rsidRDefault="00C015B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A2B" w:rsidRPr="00FE6441" w:rsidTr="002F0149">
        <w:trPr>
          <w:trHeight w:val="307"/>
        </w:trPr>
        <w:tc>
          <w:tcPr>
            <w:tcW w:w="567" w:type="dxa"/>
            <w:vMerge w:val="restart"/>
          </w:tcPr>
          <w:p w:rsidR="003F0A2B" w:rsidRPr="00FE6441" w:rsidRDefault="00300EAD" w:rsidP="0030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F0A2B" w:rsidRPr="00FE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3" w:type="dxa"/>
            <w:vMerge w:val="restart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Porady i konsultacje</w:t>
            </w:r>
          </w:p>
        </w:tc>
        <w:tc>
          <w:tcPr>
            <w:tcW w:w="3969" w:type="dxa"/>
            <w:vMerge w:val="restart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JOANNA TASARZ</w:t>
            </w:r>
          </w:p>
        </w:tc>
        <w:tc>
          <w:tcPr>
            <w:tcW w:w="992" w:type="dxa"/>
            <w:vMerge w:val="restart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992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A2B" w:rsidRPr="00FE6441" w:rsidTr="002F0149">
        <w:trPr>
          <w:trHeight w:val="307"/>
        </w:trPr>
        <w:tc>
          <w:tcPr>
            <w:tcW w:w="567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992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A2B" w:rsidRPr="00FE6441" w:rsidTr="002F0149">
        <w:trPr>
          <w:trHeight w:val="307"/>
        </w:trPr>
        <w:tc>
          <w:tcPr>
            <w:tcW w:w="567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F0A2B" w:rsidRPr="00932919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992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3F0A2B" w:rsidRPr="00FE6441" w:rsidRDefault="002F0149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3F0A2B" w:rsidRPr="00FE6441" w:rsidRDefault="003F0A2B" w:rsidP="003F0A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3D30" w:rsidRPr="000A3260" w:rsidRDefault="00C23D30" w:rsidP="00932919">
      <w:pPr>
        <w:rPr>
          <w:rFonts w:ascii="Times New Roman" w:hAnsi="Times New Roman" w:cs="Times New Roman"/>
          <w:sz w:val="24"/>
          <w:szCs w:val="24"/>
        </w:rPr>
      </w:pPr>
    </w:p>
    <w:sectPr w:rsidR="00C23D30" w:rsidRPr="000A3260" w:rsidSect="002F0149">
      <w:pgSz w:w="16838" w:h="11906" w:orient="landscape"/>
      <w:pgMar w:top="567" w:right="1418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AF"/>
    <w:rsid w:val="00010C87"/>
    <w:rsid w:val="00043193"/>
    <w:rsid w:val="00047C42"/>
    <w:rsid w:val="0009040F"/>
    <w:rsid w:val="0009422E"/>
    <w:rsid w:val="000A3260"/>
    <w:rsid w:val="000E4837"/>
    <w:rsid w:val="001464F0"/>
    <w:rsid w:val="00154476"/>
    <w:rsid w:val="00171A9C"/>
    <w:rsid w:val="001E376C"/>
    <w:rsid w:val="002F0149"/>
    <w:rsid w:val="002F15B6"/>
    <w:rsid w:val="00300EAD"/>
    <w:rsid w:val="00383A77"/>
    <w:rsid w:val="003D4735"/>
    <w:rsid w:val="003F0A2B"/>
    <w:rsid w:val="0040558C"/>
    <w:rsid w:val="0051518E"/>
    <w:rsid w:val="006143EF"/>
    <w:rsid w:val="00633C1B"/>
    <w:rsid w:val="006505AF"/>
    <w:rsid w:val="0066751B"/>
    <w:rsid w:val="006A0509"/>
    <w:rsid w:val="006D34B5"/>
    <w:rsid w:val="006F1C6C"/>
    <w:rsid w:val="00761A54"/>
    <w:rsid w:val="00792040"/>
    <w:rsid w:val="00817564"/>
    <w:rsid w:val="009149CD"/>
    <w:rsid w:val="00932919"/>
    <w:rsid w:val="00964CD4"/>
    <w:rsid w:val="009757B9"/>
    <w:rsid w:val="009B4AC1"/>
    <w:rsid w:val="009F0CC4"/>
    <w:rsid w:val="00A052C0"/>
    <w:rsid w:val="00A132DD"/>
    <w:rsid w:val="00AA0E8E"/>
    <w:rsid w:val="00B514E5"/>
    <w:rsid w:val="00BA758A"/>
    <w:rsid w:val="00C015BB"/>
    <w:rsid w:val="00C23D30"/>
    <w:rsid w:val="00C23E42"/>
    <w:rsid w:val="00C7702A"/>
    <w:rsid w:val="00C86F53"/>
    <w:rsid w:val="00D14171"/>
    <w:rsid w:val="00D46E34"/>
    <w:rsid w:val="00E238D7"/>
    <w:rsid w:val="00F46452"/>
    <w:rsid w:val="00FC330A"/>
    <w:rsid w:val="00FE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24484-C390-461B-B094-072C1516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1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3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C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Z-ca</dc:creator>
  <cp:keywords/>
  <dc:description/>
  <cp:lastModifiedBy>Uczeń</cp:lastModifiedBy>
  <cp:revision>35</cp:revision>
  <cp:lastPrinted>2026-07-30T10:34:00Z</cp:lastPrinted>
  <dcterms:created xsi:type="dcterms:W3CDTF">2025-09-08T16:10:00Z</dcterms:created>
  <dcterms:modified xsi:type="dcterms:W3CDTF">2026-10-05T12:10:00Z</dcterms:modified>
</cp:coreProperties>
</file>